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19" w:rsidRDefault="00C00819">
      <w:pPr>
        <w:rPr>
          <w:rFonts w:ascii="Open Sans" w:eastAsia="Open Sans" w:hAnsi="Open Sans" w:cs="Open Sans"/>
        </w:rPr>
      </w:pPr>
      <w:bookmarkStart w:id="0" w:name="_GoBack"/>
      <w:bookmarkEnd w:id="0"/>
    </w:p>
    <w:p w:rsidR="00C00819" w:rsidRDefault="007139F3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       Monday</w:t>
      </w:r>
      <w:r>
        <w:rPr>
          <w:rFonts w:ascii="Open Sans" w:eastAsia="Open Sans" w:hAnsi="Open Sans" w:cs="Open Sans"/>
          <w:b/>
        </w:rPr>
        <w:tab/>
        <w:t xml:space="preserve">             Tuesday</w:t>
      </w:r>
      <w:r>
        <w:rPr>
          <w:rFonts w:ascii="Open Sans" w:eastAsia="Open Sans" w:hAnsi="Open Sans" w:cs="Open Sans"/>
          <w:b/>
        </w:rPr>
        <w:tab/>
        <w:t xml:space="preserve">       Wednesday             Thursday</w:t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  <w:t xml:space="preserve">  Friday      </w:t>
      </w:r>
    </w:p>
    <w:tbl>
      <w:tblPr>
        <w:tblStyle w:val="a"/>
        <w:tblW w:w="9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845"/>
        <w:gridCol w:w="1860"/>
        <w:gridCol w:w="1935"/>
        <w:gridCol w:w="1882"/>
      </w:tblGrid>
      <w:tr w:rsidR="00C00819">
        <w:trPr>
          <w:trHeight w:val="1460"/>
        </w:trPr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October 1 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First week of </w:t>
            </w:r>
            <w:proofErr w:type="gramStart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WTP !</w:t>
            </w:r>
            <w:proofErr w:type="gram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October 2⚽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3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</w:rPr>
              <w:t>Kickoff Meeting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  <w:i/>
              </w:rPr>
              <w:t>4:15-4:30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4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5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  <w:tr w:rsidR="00C00819">
        <w:trPr>
          <w:trHeight w:val="1700"/>
        </w:trPr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8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NO SCHOOL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9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10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New Trier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Crosstown 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Classic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11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12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  <w:tr w:rsidR="00C00819">
        <w:trPr>
          <w:trHeight w:val="1720"/>
        </w:trPr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15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16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17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18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19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  <w:tr w:rsidR="00C00819">
        <w:trPr>
          <w:trHeight w:val="1720"/>
        </w:trPr>
        <w:tc>
          <w:tcPr>
            <w:tcW w:w="18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22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23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24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25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188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26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  <w:tr w:rsidR="00C00819">
        <w:trPr>
          <w:trHeight w:val="1600"/>
        </w:trPr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29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October 31</w:t>
            </w:r>
            <w:r>
              <w:rPr>
                <w:rFonts w:ascii="Open Sans" w:eastAsia="Open Sans" w:hAnsi="Open Sans" w:cs="Open Sans"/>
                <w:b/>
              </w:rPr>
              <w:t>🎃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 Practice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1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Game Day at Windy City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2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 SCHOOL NO PRACTICE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  <w:tr w:rsidR="00C00819">
        <w:trPr>
          <w:trHeight w:val="1660"/>
        </w:trPr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lastRenderedPageBreak/>
              <w:t>November 5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6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7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8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 Practice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8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9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  <w:tr w:rsidR="00C00819">
        <w:trPr>
          <w:trHeight w:val="1700"/>
        </w:trPr>
        <w:tc>
          <w:tcPr>
            <w:tcW w:w="18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November 12 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NO SCHOOL 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NO PRACTICE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13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14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REPORT CARD PICK-UP-NO PRACTICE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15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16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  <w:tr w:rsidR="00C00819">
        <w:trPr>
          <w:trHeight w:val="1740"/>
        </w:trPr>
        <w:tc>
          <w:tcPr>
            <w:tcW w:w="18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19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20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</w:tc>
        <w:tc>
          <w:tcPr>
            <w:tcW w:w="18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21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Thanksgiving break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22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Thanksgiving break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8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23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Thanksgiving break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  <w:tr w:rsidR="00C00819">
        <w:trPr>
          <w:trHeight w:val="1640"/>
        </w:trPr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26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27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28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29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November 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  <w:tr w:rsidR="00C00819">
        <w:trPr>
          <w:trHeight w:val="1560"/>
        </w:trPr>
        <w:tc>
          <w:tcPr>
            <w:tcW w:w="18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December 3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December 4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December 5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December 6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8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December 7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</w:tr>
      <w:tr w:rsidR="00C00819">
        <w:trPr>
          <w:trHeight w:val="1700"/>
        </w:trPr>
        <w:tc>
          <w:tcPr>
            <w:tcW w:w="18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December 10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December 11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December 12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December 13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Game Day at Windy City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December 14</w:t>
            </w:r>
          </w:p>
          <w:p w:rsidR="00C00819" w:rsidRDefault="00C0081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Last day of WTP Fall Season!</w:t>
            </w:r>
          </w:p>
        </w:tc>
      </w:tr>
    </w:tbl>
    <w:p w:rsidR="00C00819" w:rsidRDefault="00C00819">
      <w:pPr>
        <w:rPr>
          <w:rFonts w:ascii="Open Sans" w:eastAsia="Open Sans" w:hAnsi="Open Sans" w:cs="Open Sans"/>
          <w:b/>
        </w:rPr>
      </w:pPr>
    </w:p>
    <w:p w:rsidR="00C00819" w:rsidRDefault="007139F3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MAKE UP DAYS: 12/17-12/21 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008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C0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December 17</w:t>
            </w:r>
          </w:p>
          <w:p w:rsidR="00C00819" w:rsidRDefault="00C0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C0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December 18</w:t>
            </w:r>
          </w:p>
          <w:p w:rsidR="00C00819" w:rsidRDefault="00C0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December 19</w:t>
            </w:r>
          </w:p>
          <w:p w:rsidR="00C00819" w:rsidRDefault="00C0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713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December 20</w:t>
            </w:r>
          </w:p>
          <w:p w:rsidR="00C00819" w:rsidRDefault="00C0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Practice</w:t>
            </w:r>
          </w:p>
          <w:p w:rsidR="00C00819" w:rsidRDefault="007139F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3:00-4:30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819" w:rsidRDefault="00C00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</w:tbl>
    <w:p w:rsidR="00C00819" w:rsidRDefault="00C00819">
      <w:pPr>
        <w:rPr>
          <w:rFonts w:ascii="Open Sans" w:eastAsia="Open Sans" w:hAnsi="Open Sans" w:cs="Open Sans"/>
          <w:b/>
        </w:rPr>
      </w:pPr>
    </w:p>
    <w:p w:rsidR="00C00819" w:rsidRDefault="007139F3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Families are encourage to attend!</w:t>
      </w:r>
    </w:p>
    <w:p w:rsidR="00C00819" w:rsidRDefault="00C00819">
      <w:pPr>
        <w:rPr>
          <w:rFonts w:ascii="Open Sans" w:eastAsia="Open Sans" w:hAnsi="Open Sans" w:cs="Open Sans"/>
          <w:b/>
          <w:color w:val="FF0000"/>
        </w:rPr>
      </w:pPr>
    </w:p>
    <w:p w:rsidR="00C00819" w:rsidRDefault="007139F3">
      <w:pPr>
        <w:ind w:left="720"/>
        <w:rPr>
          <w:rFonts w:ascii="Open Sans" w:eastAsia="Open Sans" w:hAnsi="Open Sans" w:cs="Open Sans"/>
          <w:b/>
          <w:color w:val="FF0000"/>
        </w:rPr>
      </w:pPr>
      <w:r>
        <w:rPr>
          <w:rFonts w:ascii="Open Sans" w:eastAsia="Open Sans" w:hAnsi="Open Sans" w:cs="Open Sans"/>
          <w:b/>
          <w:color w:val="222222"/>
          <w:highlight w:val="white"/>
        </w:rPr>
        <w:t>Windy City Fieldhouse (WCF): 2367 W Logan Blvd, Chicago, IL 60647</w:t>
      </w:r>
    </w:p>
    <w:p w:rsidR="00C00819" w:rsidRDefault="00C00819">
      <w:pPr>
        <w:rPr>
          <w:rFonts w:ascii="Open Sans" w:eastAsia="Open Sans" w:hAnsi="Open Sans" w:cs="Open Sans"/>
        </w:rPr>
      </w:pPr>
    </w:p>
    <w:p w:rsidR="00C00819" w:rsidRDefault="00C00819">
      <w:pPr>
        <w:ind w:left="720"/>
        <w:rPr>
          <w:rFonts w:ascii="Open Sans" w:eastAsia="Open Sans" w:hAnsi="Open Sans" w:cs="Open Sans"/>
        </w:rPr>
      </w:pPr>
    </w:p>
    <w:p w:rsidR="00C00819" w:rsidRDefault="007139F3">
      <w:pPr>
        <w:ind w:left="720"/>
        <w:rPr>
          <w:rFonts w:ascii="Open Sans" w:eastAsia="Open Sans" w:hAnsi="Open Sans" w:cs="Open Sans"/>
          <w:b/>
          <w:u w:val="single"/>
        </w:rPr>
      </w:pPr>
      <w:r>
        <w:rPr>
          <w:rFonts w:ascii="Open Sans" w:eastAsia="Open Sans" w:hAnsi="Open Sans" w:cs="Open Sans"/>
          <w:b/>
          <w:u w:val="single"/>
        </w:rPr>
        <w:t>**UI WTP/TTL Program will start back March 12!</w:t>
      </w:r>
    </w:p>
    <w:p w:rsidR="00C00819" w:rsidRDefault="00C00819">
      <w:pPr>
        <w:ind w:left="720"/>
        <w:rPr>
          <w:rFonts w:ascii="Open Sans" w:eastAsia="Open Sans" w:hAnsi="Open Sans" w:cs="Open Sans"/>
          <w:b/>
          <w:u w:val="single"/>
        </w:rPr>
      </w:pPr>
    </w:p>
    <w:p w:rsidR="00C00819" w:rsidRDefault="00C00819">
      <w:pPr>
        <w:ind w:left="720"/>
        <w:rPr>
          <w:rFonts w:ascii="Open Sans" w:eastAsia="Open Sans" w:hAnsi="Open Sans" w:cs="Open Sans"/>
          <w:b/>
          <w:u w:val="single"/>
        </w:rPr>
      </w:pPr>
    </w:p>
    <w:p w:rsidR="00C00819" w:rsidRDefault="007139F3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Coach Information: Coach Fox</w:t>
      </w:r>
    </w:p>
    <w:p w:rsidR="00C00819" w:rsidRDefault="007139F3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Phone- 630-267-7540</w:t>
      </w:r>
    </w:p>
    <w:p w:rsidR="00C00819" w:rsidRDefault="007139F3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Email: Whfox@cps.edu</w:t>
      </w:r>
    </w:p>
    <w:p w:rsidR="00C00819" w:rsidRDefault="00C00819">
      <w:pPr>
        <w:ind w:left="720"/>
        <w:rPr>
          <w:rFonts w:ascii="Open Sans" w:eastAsia="Open Sans" w:hAnsi="Open Sans" w:cs="Open Sans"/>
        </w:rPr>
      </w:pPr>
    </w:p>
    <w:p w:rsidR="00C00819" w:rsidRDefault="007139F3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PA/SBPC: Michelle Ramos (Coach Michelle)</w:t>
      </w:r>
    </w:p>
    <w:p w:rsidR="00C00819" w:rsidRDefault="007139F3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Phone: 708-372-9101</w:t>
      </w:r>
    </w:p>
    <w:p w:rsidR="00C00819" w:rsidRDefault="007139F3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Email: michelle@urbaninitiatives.org</w:t>
      </w:r>
    </w:p>
    <w:sectPr w:rsidR="00C00819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F3" w:rsidRDefault="007139F3">
      <w:pPr>
        <w:spacing w:line="240" w:lineRule="auto"/>
      </w:pPr>
      <w:r>
        <w:separator/>
      </w:r>
    </w:p>
  </w:endnote>
  <w:endnote w:type="continuationSeparator" w:id="0">
    <w:p w:rsidR="007139F3" w:rsidRDefault="00713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F3" w:rsidRDefault="007139F3">
      <w:pPr>
        <w:spacing w:line="240" w:lineRule="auto"/>
      </w:pPr>
      <w:r>
        <w:separator/>
      </w:r>
    </w:p>
  </w:footnote>
  <w:footnote w:type="continuationSeparator" w:id="0">
    <w:p w:rsidR="007139F3" w:rsidRDefault="00713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19" w:rsidRDefault="007139F3"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-325754</wp:posOffset>
          </wp:positionH>
          <wp:positionV relativeFrom="paragraph">
            <wp:posOffset>66675</wp:posOffset>
          </wp:positionV>
          <wp:extent cx="2954655" cy="671513"/>
          <wp:effectExtent l="0" t="0" r="0" b="0"/>
          <wp:wrapSquare wrapText="bothSides" distT="0" distB="0" distL="114300" distR="114300"/>
          <wp:docPr id="1" name="image1.png" descr="Macintosh HD:Users:Kyle:Google Drive:Sport for a Stronger Chicago:Branding:Urban Initiatives Logo PNGS:UI_LogoFu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Kyle:Google Drive:Sport for a Stronger Chicago:Branding:Urban Initiatives Logo PNGS:UI_LogoFull.png"/>
                  <pic:cNvPicPr preferRelativeResize="0"/>
                </pic:nvPicPr>
                <pic:blipFill>
                  <a:blip r:embed="rId1"/>
                  <a:srcRect l="6493" t="20787" r="7049" b="20224"/>
                  <a:stretch>
                    <a:fillRect/>
                  </a:stretch>
                </pic:blipFill>
                <pic:spPr>
                  <a:xfrm>
                    <a:off x="0" y="0"/>
                    <a:ext cx="2954655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0819" w:rsidRDefault="00C00819"/>
  <w:p w:rsidR="00C00819" w:rsidRDefault="00C00819"/>
  <w:p w:rsidR="00C00819" w:rsidRDefault="00C00819"/>
  <w:p w:rsidR="00C00819" w:rsidRDefault="00C00819"/>
  <w:p w:rsidR="00C00819" w:rsidRDefault="007139F3">
    <w:pPr>
      <w:jc w:val="center"/>
      <w:rPr>
        <w:rFonts w:ascii="Open Sans" w:eastAsia="Open Sans" w:hAnsi="Open Sans" w:cs="Open Sans"/>
        <w:color w:val="FF0000"/>
      </w:rPr>
    </w:pPr>
    <w:r>
      <w:rPr>
        <w:rFonts w:ascii="Open Sans" w:eastAsia="Open Sans" w:hAnsi="Open Sans" w:cs="Open Sans"/>
        <w:b/>
        <w:sz w:val="36"/>
        <w:szCs w:val="36"/>
      </w:rPr>
      <w:t xml:space="preserve">Goudy Work to Play Fall 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19"/>
    <w:rsid w:val="00412E2D"/>
    <w:rsid w:val="007139F3"/>
    <w:rsid w:val="00C0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0B288-6B42-4F0E-8EE4-A97D8C1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William H</dc:creator>
  <cp:lastModifiedBy>Fox, William H</cp:lastModifiedBy>
  <cp:revision>2</cp:revision>
  <dcterms:created xsi:type="dcterms:W3CDTF">2018-11-02T18:37:00Z</dcterms:created>
  <dcterms:modified xsi:type="dcterms:W3CDTF">2018-11-02T18:37:00Z</dcterms:modified>
</cp:coreProperties>
</file>